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DB" w:rsidRPr="008926D2" w:rsidRDefault="00194ADB" w:rsidP="00194ADB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18"/>
          <w:szCs w:val="18"/>
        </w:rPr>
      </w:pPr>
      <w:r w:rsidRPr="008926D2">
        <w:rPr>
          <w:rFonts w:ascii="Verdana" w:hAnsi="Verdana"/>
          <w:b/>
          <w:sz w:val="18"/>
          <w:szCs w:val="18"/>
        </w:rPr>
        <w:t>Załącznik nr 7</w:t>
      </w:r>
      <w:r>
        <w:rPr>
          <w:rFonts w:ascii="Verdana" w:hAnsi="Verdana"/>
          <w:b/>
          <w:sz w:val="18"/>
          <w:szCs w:val="18"/>
        </w:rPr>
        <w:t xml:space="preserve"> do </w:t>
      </w:r>
      <w:proofErr w:type="spellStart"/>
      <w:r w:rsidRPr="008926D2">
        <w:rPr>
          <w:rFonts w:ascii="Verdana" w:hAnsi="Verdana"/>
          <w:b/>
          <w:sz w:val="18"/>
          <w:szCs w:val="18"/>
        </w:rPr>
        <w:t>siwz</w:t>
      </w:r>
      <w:proofErr w:type="spellEnd"/>
      <w:r w:rsidRPr="008926D2">
        <w:rPr>
          <w:rFonts w:ascii="Verdana" w:hAnsi="Verdana"/>
          <w:b/>
          <w:sz w:val="18"/>
          <w:szCs w:val="18"/>
        </w:rPr>
        <w:t xml:space="preserve">                                               </w:t>
      </w:r>
    </w:p>
    <w:p w:rsidR="00194ADB" w:rsidRPr="008926D2" w:rsidRDefault="00194ADB" w:rsidP="00194ADB">
      <w:pPr>
        <w:rPr>
          <w:rFonts w:ascii="Verdana" w:hAnsi="Verdana" w:cs="Arial"/>
          <w:sz w:val="18"/>
          <w:szCs w:val="18"/>
        </w:rPr>
      </w:pPr>
    </w:p>
    <w:p w:rsidR="00194ADB" w:rsidRPr="008926D2" w:rsidRDefault="00194ADB" w:rsidP="00194ADB">
      <w:pPr>
        <w:rPr>
          <w:rFonts w:ascii="Verdana" w:hAnsi="Verdana" w:cs="Arial"/>
          <w:sz w:val="18"/>
          <w:szCs w:val="18"/>
        </w:rPr>
      </w:pPr>
    </w:p>
    <w:p w:rsidR="00194ADB" w:rsidRPr="008926D2" w:rsidRDefault="00194ADB" w:rsidP="00194ADB">
      <w:pPr>
        <w:ind w:right="-142"/>
        <w:rPr>
          <w:rFonts w:ascii="Verdana" w:hAnsi="Verdana"/>
          <w:sz w:val="18"/>
          <w:szCs w:val="18"/>
        </w:rPr>
      </w:pPr>
      <w:r w:rsidRPr="008926D2">
        <w:rPr>
          <w:rFonts w:ascii="Verdana" w:hAnsi="Verdana"/>
          <w:sz w:val="18"/>
          <w:szCs w:val="18"/>
        </w:rPr>
        <w:t>.................................................</w:t>
      </w:r>
    </w:p>
    <w:p w:rsidR="00194ADB" w:rsidRPr="008926D2" w:rsidRDefault="00194ADB" w:rsidP="00194ADB">
      <w:pPr>
        <w:ind w:right="-142" w:firstLine="709"/>
        <w:rPr>
          <w:rFonts w:ascii="Verdana" w:hAnsi="Verdana"/>
          <w:sz w:val="18"/>
          <w:szCs w:val="18"/>
          <w:vertAlign w:val="superscript"/>
        </w:rPr>
      </w:pPr>
      <w:r w:rsidRPr="008926D2">
        <w:rPr>
          <w:rFonts w:ascii="Verdana" w:hAnsi="Verdana"/>
          <w:sz w:val="18"/>
          <w:szCs w:val="18"/>
          <w:vertAlign w:val="superscript"/>
        </w:rPr>
        <w:t>(nazwa</w:t>
      </w:r>
      <w:r>
        <w:rPr>
          <w:rFonts w:ascii="Verdana" w:hAnsi="Verdana"/>
          <w:sz w:val="18"/>
          <w:szCs w:val="18"/>
          <w:vertAlign w:val="superscript"/>
        </w:rPr>
        <w:t xml:space="preserve"> lub </w:t>
      </w:r>
      <w:r w:rsidRPr="008926D2">
        <w:rPr>
          <w:rFonts w:ascii="Verdana" w:hAnsi="Verdana"/>
          <w:sz w:val="18"/>
          <w:szCs w:val="18"/>
          <w:vertAlign w:val="superscript"/>
        </w:rPr>
        <w:t>pieczęć Wykonawcy)</w:t>
      </w:r>
    </w:p>
    <w:p w:rsidR="00194ADB" w:rsidRPr="008926D2" w:rsidRDefault="00194ADB" w:rsidP="00194ADB">
      <w:pPr>
        <w:ind w:left="-180" w:right="-288"/>
        <w:jc w:val="center"/>
        <w:rPr>
          <w:rFonts w:ascii="Verdana" w:hAnsi="Verdana"/>
          <w:b/>
          <w:sz w:val="18"/>
          <w:szCs w:val="18"/>
        </w:rPr>
      </w:pPr>
      <w:r w:rsidRPr="008926D2">
        <w:rPr>
          <w:rFonts w:ascii="Verdana" w:hAnsi="Verdana"/>
          <w:b/>
          <w:sz w:val="18"/>
          <w:szCs w:val="18"/>
        </w:rPr>
        <w:t>Wykaz zamówień</w:t>
      </w:r>
    </w:p>
    <w:p w:rsidR="00194ADB" w:rsidRPr="008926D2" w:rsidRDefault="00194ADB" w:rsidP="00194ADB">
      <w:pPr>
        <w:ind w:right="-288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533"/>
        <w:gridCol w:w="3847"/>
        <w:gridCol w:w="3960"/>
        <w:gridCol w:w="2880"/>
      </w:tblGrid>
      <w:tr w:rsidR="00194ADB" w:rsidRPr="008926D2" w:rsidTr="00547B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DB" w:rsidRPr="008926D2" w:rsidRDefault="00194ADB" w:rsidP="00547B1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926D2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4ADB" w:rsidRPr="008926D2" w:rsidRDefault="00194ADB" w:rsidP="00547B1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926D2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DB" w:rsidRPr="008926D2" w:rsidRDefault="00194ADB" w:rsidP="00547B1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926D2">
              <w:rPr>
                <w:rFonts w:ascii="Verdana" w:hAnsi="Verdana"/>
                <w:sz w:val="18"/>
                <w:szCs w:val="18"/>
              </w:rPr>
              <w:t>Wartość brutto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DB" w:rsidRPr="008926D2" w:rsidRDefault="00194ADB" w:rsidP="00547B1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926D2">
              <w:rPr>
                <w:rFonts w:ascii="Verdana" w:hAnsi="Verdana"/>
                <w:sz w:val="18"/>
                <w:szCs w:val="18"/>
              </w:rPr>
              <w:t>Podmiot,</w:t>
            </w:r>
            <w:r>
              <w:rPr>
                <w:rFonts w:ascii="Verdana" w:hAnsi="Verdana"/>
                <w:sz w:val="18"/>
                <w:szCs w:val="18"/>
              </w:rPr>
              <w:t xml:space="preserve"> na </w:t>
            </w:r>
            <w:r w:rsidRPr="008926D2">
              <w:rPr>
                <w:rFonts w:ascii="Verdana" w:hAnsi="Verdana"/>
                <w:sz w:val="18"/>
                <w:szCs w:val="18"/>
              </w:rPr>
              <w:t>rzecz którego świadczono usługę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DB" w:rsidRPr="008926D2" w:rsidRDefault="00194ADB" w:rsidP="00547B1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926D2">
              <w:rPr>
                <w:rFonts w:ascii="Verdana" w:hAnsi="Verdana"/>
                <w:sz w:val="18"/>
                <w:szCs w:val="18"/>
              </w:rPr>
              <w:t>Termin wykonania</w:t>
            </w:r>
          </w:p>
        </w:tc>
      </w:tr>
      <w:tr w:rsidR="00194ADB" w:rsidRPr="008926D2" w:rsidTr="00547B1F">
        <w:trPr>
          <w:cantSplit/>
          <w:trHeight w:val="1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DB" w:rsidRPr="008926D2" w:rsidRDefault="00194ADB" w:rsidP="00547B1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  <w:p w:rsidR="00194ADB" w:rsidRPr="008926D2" w:rsidRDefault="00194ADB" w:rsidP="00547B1F">
            <w:pPr>
              <w:rPr>
                <w:rFonts w:ascii="Verdana" w:hAnsi="Verdana"/>
                <w:sz w:val="18"/>
                <w:szCs w:val="18"/>
              </w:rPr>
            </w:pPr>
          </w:p>
          <w:p w:rsidR="00194ADB" w:rsidRPr="008926D2" w:rsidRDefault="00194ADB" w:rsidP="00547B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DB" w:rsidRPr="008926D2" w:rsidRDefault="00194ADB" w:rsidP="00547B1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DB" w:rsidRPr="008926D2" w:rsidRDefault="00194ADB" w:rsidP="00547B1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DB" w:rsidRPr="008926D2" w:rsidRDefault="00194ADB" w:rsidP="00547B1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DB" w:rsidRPr="008926D2" w:rsidRDefault="00194ADB" w:rsidP="00547B1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94ADB" w:rsidRPr="008926D2" w:rsidTr="00547B1F">
        <w:trPr>
          <w:cantSplit/>
          <w:trHeight w:val="1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DB" w:rsidRPr="008926D2" w:rsidRDefault="00194ADB" w:rsidP="00547B1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  <w:p w:rsidR="00194ADB" w:rsidRPr="008926D2" w:rsidRDefault="00194ADB" w:rsidP="00547B1F">
            <w:pPr>
              <w:rPr>
                <w:rFonts w:ascii="Verdana" w:hAnsi="Verdana"/>
                <w:sz w:val="18"/>
                <w:szCs w:val="18"/>
              </w:rPr>
            </w:pPr>
          </w:p>
          <w:p w:rsidR="00194ADB" w:rsidRPr="008926D2" w:rsidRDefault="00194ADB" w:rsidP="00547B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DB" w:rsidRPr="008926D2" w:rsidRDefault="00194ADB" w:rsidP="00547B1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DB" w:rsidRPr="008926D2" w:rsidRDefault="00194ADB" w:rsidP="00547B1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DB" w:rsidRPr="008926D2" w:rsidRDefault="00194ADB" w:rsidP="00547B1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DB" w:rsidRPr="008926D2" w:rsidRDefault="00194ADB" w:rsidP="00547B1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94ADB" w:rsidRPr="008926D2" w:rsidTr="00547B1F">
        <w:trPr>
          <w:cantSplit/>
          <w:trHeight w:val="1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DB" w:rsidRPr="008926D2" w:rsidRDefault="00194ADB" w:rsidP="00547B1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  <w:p w:rsidR="00194ADB" w:rsidRPr="008926D2" w:rsidRDefault="00194ADB" w:rsidP="00547B1F">
            <w:pPr>
              <w:rPr>
                <w:rFonts w:ascii="Verdana" w:hAnsi="Verdana"/>
                <w:sz w:val="18"/>
                <w:szCs w:val="18"/>
              </w:rPr>
            </w:pPr>
          </w:p>
          <w:p w:rsidR="00194ADB" w:rsidRPr="008926D2" w:rsidRDefault="00194ADB" w:rsidP="00547B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4ADB" w:rsidRPr="008926D2" w:rsidRDefault="00194ADB" w:rsidP="00547B1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ADB" w:rsidRPr="008926D2" w:rsidRDefault="00194ADB" w:rsidP="00547B1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DB" w:rsidRPr="008926D2" w:rsidRDefault="00194ADB" w:rsidP="00547B1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DB" w:rsidRPr="008926D2" w:rsidRDefault="00194ADB" w:rsidP="00547B1F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94ADB" w:rsidRPr="008926D2" w:rsidRDefault="00194ADB" w:rsidP="00194ADB">
      <w:pPr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31"/>
        <w:gridCol w:w="7073"/>
      </w:tblGrid>
      <w:tr w:rsidR="00194ADB" w:rsidRPr="008926D2" w:rsidTr="00547B1F">
        <w:tc>
          <w:tcPr>
            <w:tcW w:w="7678" w:type="dxa"/>
            <w:shd w:val="clear" w:color="auto" w:fill="auto"/>
          </w:tcPr>
          <w:p w:rsidR="00194ADB" w:rsidRPr="008926D2" w:rsidRDefault="00194ADB" w:rsidP="00547B1F">
            <w:pPr>
              <w:pStyle w:val="Tekstpodstawowywcity32"/>
              <w:ind w:left="-180"/>
              <w:jc w:val="center"/>
              <w:rPr>
                <w:rFonts w:ascii="Verdana" w:hAnsi="Verdana"/>
                <w:sz w:val="18"/>
                <w:szCs w:val="18"/>
              </w:rPr>
            </w:pPr>
            <w:r w:rsidRPr="008926D2">
              <w:rPr>
                <w:rFonts w:ascii="Verdana" w:hAnsi="Verdana"/>
                <w:sz w:val="18"/>
                <w:szCs w:val="18"/>
              </w:rPr>
              <w:t>……………………………, ……………………………</w:t>
            </w:r>
          </w:p>
          <w:p w:rsidR="00194ADB" w:rsidRPr="008926D2" w:rsidRDefault="00194ADB" w:rsidP="00547B1F">
            <w:pPr>
              <w:ind w:right="-142"/>
              <w:jc w:val="center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8926D2">
              <w:rPr>
                <w:rFonts w:ascii="Verdana" w:hAnsi="Verdana"/>
                <w:sz w:val="18"/>
                <w:szCs w:val="18"/>
                <w:vertAlign w:val="superscript"/>
              </w:rPr>
              <w:t>(miejscowość, data)</w:t>
            </w:r>
          </w:p>
          <w:p w:rsidR="00194ADB" w:rsidRPr="008926D2" w:rsidRDefault="00194ADB" w:rsidP="00547B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78" w:type="dxa"/>
            <w:shd w:val="clear" w:color="auto" w:fill="auto"/>
          </w:tcPr>
          <w:p w:rsidR="00194ADB" w:rsidRPr="008926D2" w:rsidRDefault="00194ADB" w:rsidP="00547B1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26D2">
              <w:rPr>
                <w:rFonts w:ascii="Verdana" w:hAnsi="Verdana"/>
                <w:sz w:val="18"/>
                <w:szCs w:val="18"/>
              </w:rPr>
              <w:t>……………………………………………..</w:t>
            </w:r>
          </w:p>
          <w:p w:rsidR="00194ADB" w:rsidRPr="008926D2" w:rsidRDefault="00194ADB" w:rsidP="00547B1F">
            <w:pPr>
              <w:ind w:right="-142"/>
              <w:jc w:val="center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8926D2">
              <w:rPr>
                <w:rFonts w:ascii="Verdana" w:hAnsi="Verdana"/>
                <w:sz w:val="18"/>
                <w:szCs w:val="18"/>
                <w:vertAlign w:val="superscript"/>
              </w:rPr>
              <w:t>(podpis upoważnionego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 xml:space="preserve"> lub </w:t>
            </w:r>
            <w:r w:rsidRPr="008926D2">
              <w:rPr>
                <w:rFonts w:ascii="Verdana" w:hAnsi="Verdana"/>
                <w:sz w:val="18"/>
                <w:szCs w:val="18"/>
                <w:vertAlign w:val="superscript"/>
              </w:rPr>
              <w:t>upoważnionych przedstawicieli Wykonawcy)</w:t>
            </w:r>
          </w:p>
        </w:tc>
      </w:tr>
    </w:tbl>
    <w:p w:rsidR="00EA0476" w:rsidRDefault="00EA0476">
      <w:bookmarkStart w:id="0" w:name="_GoBack"/>
      <w:bookmarkEnd w:id="0"/>
    </w:p>
    <w:sectPr w:rsidR="00EA0476" w:rsidSect="00194A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A9"/>
    <w:rsid w:val="00194ADB"/>
    <w:rsid w:val="00550AA9"/>
    <w:rsid w:val="00AB32E2"/>
    <w:rsid w:val="00EA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BFAEA-87E0-4619-B2B6-4FAFC72F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94A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4A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194ADB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AnnaKlitenik</cp:lastModifiedBy>
  <cp:revision>2</cp:revision>
  <dcterms:created xsi:type="dcterms:W3CDTF">2015-06-09T10:11:00Z</dcterms:created>
  <dcterms:modified xsi:type="dcterms:W3CDTF">2015-06-09T10:12:00Z</dcterms:modified>
</cp:coreProperties>
</file>